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766E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0F444ACE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REPUBLIKA HRVATSKA</w:t>
      </w:r>
    </w:p>
    <w:p w14:paraId="49F68971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OSNOVNA ŠKOLA ŠVARČA</w:t>
      </w:r>
    </w:p>
    <w:p w14:paraId="12038E44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KARLOVAC</w:t>
      </w:r>
    </w:p>
    <w:p w14:paraId="2D7594DB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</w:rPr>
        <w:t>KLASA</w:t>
      </w:r>
      <w:r>
        <w:rPr>
          <w:rFonts w:ascii="Times New Roman" w:hAnsi="Times New Roman" w:cs="Times New Roman"/>
          <w:bCs/>
        </w:rPr>
        <w:t>: 600-04/26-01/1</w:t>
      </w:r>
    </w:p>
    <w:p w14:paraId="12DC5A59" w14:textId="77777777" w:rsidR="00A52E34" w:rsidRDefault="00D47F15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URBROJ: 2133-72-26-2</w:t>
      </w:r>
    </w:p>
    <w:p w14:paraId="2A82B212" w14:textId="77777777" w:rsidR="00A52E34" w:rsidRDefault="00D47F15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Karlovac, </w:t>
      </w:r>
      <w:r>
        <w:rPr>
          <w:rFonts w:ascii="Times New Roman" w:eastAsia="Times New Roman" w:hAnsi="Times New Roman" w:cs="Times New Roman"/>
          <w:kern w:val="0"/>
          <w:lang w:val="en-US" w:eastAsia="hr-HR"/>
        </w:rPr>
        <w:t>2. veljače 2026.</w:t>
      </w:r>
    </w:p>
    <w:p w14:paraId="72F616AE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</w:rPr>
      </w:pPr>
    </w:p>
    <w:p w14:paraId="65D10F9D" w14:textId="77777777" w:rsidR="00A52E34" w:rsidRDefault="00D47F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</w:rPr>
        <w:t>Z A P I S N I K</w:t>
      </w:r>
    </w:p>
    <w:p w14:paraId="2050E45C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A556D98" w14:textId="14BBB459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s </w:t>
      </w:r>
      <w:r w:rsidR="00B94975">
        <w:rPr>
          <w:rFonts w:ascii="Times New Roman" w:eastAsia="Times New Roman" w:hAnsi="Times New Roman" w:cs="Times New Roman"/>
          <w:kern w:val="0"/>
          <w:lang w:eastAsia="hr-HR"/>
        </w:rPr>
        <w:t>12</w:t>
      </w:r>
      <w:r>
        <w:rPr>
          <w:rFonts w:ascii="Times New Roman" w:eastAsia="Times New Roman" w:hAnsi="Times New Roman" w:cs="Times New Roman"/>
          <w:kern w:val="0"/>
          <w:lang w:eastAsia="hr-HR"/>
        </w:rPr>
        <w:t>. sjednice Školskog odbora Osnovne škole Švarča održane</w:t>
      </w:r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 5. veljače 2026. </w:t>
      </w:r>
      <w:r>
        <w:rPr>
          <w:rFonts w:ascii="Times New Roman" w:eastAsia="Times New Roman" w:hAnsi="Times New Roman" w:cs="Times New Roman"/>
          <w:kern w:val="0"/>
          <w:lang w:eastAsia="hr-HR"/>
        </w:rPr>
        <w:t>godine, u uredu ravnateljice, s početkom u 13:30 sati.</w:t>
      </w:r>
    </w:p>
    <w:p w14:paraId="1A5A47B3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147D4B96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25C97DC1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  <w:sectPr w:rsidR="00A52E34">
          <w:footerReference w:type="default" r:id="rId6"/>
          <w:pgSz w:w="11906" w:h="16838"/>
          <w:pgMar w:top="1418" w:right="1418" w:bottom="1418" w:left="1418" w:header="709" w:footer="709" w:gutter="0"/>
          <w:cols w:space="708"/>
          <w:docGrid w:linePitch="465"/>
        </w:sectPr>
      </w:pPr>
    </w:p>
    <w:p w14:paraId="3DEA1ACC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</w:rPr>
        <w:t>NAZOČNI:</w:t>
      </w:r>
    </w:p>
    <w:p w14:paraId="5912DB1A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Zoran Štefanac, predstavnik UV, predsjednik ŠO-a</w:t>
      </w:r>
    </w:p>
    <w:p w14:paraId="436C49DD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Marin Jović, predstavnik UV-a </w:t>
      </w:r>
    </w:p>
    <w:p w14:paraId="2C5A7FD3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Katica Latković, predstavnica Skupa zaposlenika</w:t>
      </w:r>
    </w:p>
    <w:p w14:paraId="26E681A5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Ivana Staniša Glumac, predstavnica Vijeća roditelja</w:t>
      </w:r>
    </w:p>
    <w:p w14:paraId="74084F0F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Ivana Mihalić, predstavnica osnivača</w:t>
      </w:r>
    </w:p>
    <w:p w14:paraId="7DCDF485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Dijana Borović Galović, predstavnica osnivača</w:t>
      </w:r>
    </w:p>
    <w:p w14:paraId="612A9F1B" w14:textId="77777777" w:rsidR="00A52E34" w:rsidRDefault="00A52E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</w:p>
    <w:p w14:paraId="3B26B456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</w:rPr>
        <w:t>OSTALI NAZOČNI:</w:t>
      </w:r>
    </w:p>
    <w:p w14:paraId="56E125CD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Andreja Željković, ravnateljica</w:t>
      </w:r>
    </w:p>
    <w:p w14:paraId="16740C28" w14:textId="77777777" w:rsidR="00A52E34" w:rsidRDefault="00A52E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</w:p>
    <w:p w14:paraId="7D031678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</w:rPr>
        <w:t>NENAZOČNI</w:t>
      </w:r>
    </w:p>
    <w:p w14:paraId="7A8205C8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Iva Katić, </w:t>
      </w:r>
      <w:r>
        <w:rPr>
          <w:rFonts w:ascii="Times New Roman" w:eastAsia="Times New Roman" w:hAnsi="Times New Roman" w:cs="Times New Roman"/>
          <w:kern w:val="0"/>
          <w:lang w:val="en-US" w:eastAsia="hr-HR"/>
        </w:rPr>
        <w:t>predstavnica</w:t>
      </w:r>
      <w:r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 w:eastAsia="hr-HR"/>
        </w:rPr>
        <w:t>osniva</w:t>
      </w:r>
      <w:r>
        <w:rPr>
          <w:rFonts w:ascii="Times New Roman" w:eastAsia="Times New Roman" w:hAnsi="Times New Roman" w:cs="Times New Roman"/>
          <w:kern w:val="0"/>
          <w:lang w:eastAsia="hr-HR"/>
        </w:rPr>
        <w:t>č</w:t>
      </w:r>
      <w:r>
        <w:rPr>
          <w:rFonts w:ascii="Times New Roman" w:eastAsia="Times New Roman" w:hAnsi="Times New Roman" w:cs="Times New Roman"/>
          <w:kern w:val="0"/>
          <w:lang w:val="en-US" w:eastAsia="hr-HR"/>
        </w:rPr>
        <w:t>a</w:t>
      </w:r>
    </w:p>
    <w:p w14:paraId="6924C429" w14:textId="77777777" w:rsidR="00A52E34" w:rsidRDefault="00A52E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</w:p>
    <w:p w14:paraId="4286587F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36FDE6CA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</w:rPr>
        <w:t>DNEVNI RED:</w:t>
      </w:r>
    </w:p>
    <w:p w14:paraId="458BA761" w14:textId="77777777" w:rsidR="00A52E34" w:rsidRDefault="00A52E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</w:p>
    <w:p w14:paraId="19A0FF78" w14:textId="77777777" w:rsidR="00A52E34" w:rsidRDefault="00A52E34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50756028" w14:textId="77777777" w:rsidR="00A52E34" w:rsidRDefault="00D47F15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1. Verifikacija zapisnika s prethodne sjednice </w:t>
      </w:r>
    </w:p>
    <w:p w14:paraId="41F6B5E6" w14:textId="77777777" w:rsidR="00A52E34" w:rsidRDefault="00D47F15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2. Donošenje Odluke o davanju suglasnosti na zapošljavanje pomoćnika u nastavi – dva  </w:t>
      </w:r>
    </w:p>
    <w:p w14:paraId="30AD0A74" w14:textId="77777777" w:rsidR="00A52E34" w:rsidRDefault="00D47F15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    izvršitelja na određeno vrijeme</w:t>
      </w:r>
    </w:p>
    <w:p w14:paraId="7976CC12" w14:textId="77777777" w:rsidR="00A52E34" w:rsidRDefault="00D47F15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3. </w:t>
      </w:r>
      <w:bookmarkStart w:id="0" w:name="_Hlk221561656"/>
      <w:r>
        <w:rPr>
          <w:rFonts w:ascii="Times New Roman" w:hAnsi="Times New Roman" w:cs="Times New Roman"/>
          <w:color w:val="222222"/>
          <w:shd w:val="clear" w:color="auto" w:fill="FFFFFF"/>
        </w:rPr>
        <w:t>Donošenje odluke o usvajanju Završnog financijskog izvještaja  za 2025. godinu.</w:t>
      </w:r>
      <w:bookmarkEnd w:id="0"/>
    </w:p>
    <w:p w14:paraId="5D7FB6C3" w14:textId="77777777" w:rsidR="00A52E34" w:rsidRDefault="00D47F15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4. Različito </w:t>
      </w:r>
    </w:p>
    <w:p w14:paraId="07934A29" w14:textId="77777777" w:rsidR="00A52E34" w:rsidRDefault="00A52E34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3890A8EA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</w:rPr>
        <w:t>Ad 1</w:t>
      </w:r>
    </w:p>
    <w:p w14:paraId="6474AA47" w14:textId="2689D2AE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Školski odbor</w:t>
      </w:r>
      <w:r w:rsidR="00B94975">
        <w:rPr>
          <w:rFonts w:ascii="Times New Roman" w:eastAsia="Times New Roman" w:hAnsi="Times New Roman" w:cs="Times New Roman"/>
          <w:kern w:val="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</w:rPr>
        <w:t>jednoglasno verificira Zapisnik s prethodne sjednice Školskog odbora.</w:t>
      </w:r>
    </w:p>
    <w:p w14:paraId="4ADA8789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</w:rPr>
        <w:t>Ad 2</w:t>
      </w:r>
    </w:p>
    <w:p w14:paraId="5E4ADC78" w14:textId="79B97A4B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bookmarkStart w:id="1" w:name="_Hlk210803222"/>
      <w:r>
        <w:rPr>
          <w:rFonts w:ascii="Times New Roman" w:eastAsia="Times New Roman" w:hAnsi="Times New Roman" w:cs="Times New Roman"/>
          <w:kern w:val="0"/>
          <w:lang w:eastAsia="hr-HR"/>
        </w:rPr>
        <w:t xml:space="preserve">Gđa ravnateljica Andreja Željković je izvijestila članove Školskog odbora o završenom natječaju, odnosno  provedenom natječaju za zapošljavanje pomoćnika u nastavi za učenike </w:t>
      </w:r>
      <w:r w:rsidR="00B94975">
        <w:rPr>
          <w:rFonts w:ascii="Times New Roman" w:eastAsia="Times New Roman" w:hAnsi="Times New Roman" w:cs="Times New Roman"/>
          <w:kern w:val="0"/>
          <w:lang w:eastAsia="hr-HR"/>
        </w:rPr>
        <w:t>iz dva razredna odjela</w:t>
      </w:r>
      <w:r>
        <w:rPr>
          <w:rFonts w:ascii="Times New Roman" w:eastAsia="Times New Roman" w:hAnsi="Times New Roman" w:cs="Times New Roman"/>
          <w:kern w:val="0"/>
          <w:lang w:eastAsia="hr-HR"/>
        </w:rPr>
        <w:t xml:space="preserve">. </w:t>
      </w:r>
      <w:r w:rsidR="00B94975">
        <w:rPr>
          <w:rFonts w:ascii="Times New Roman" w:eastAsia="Times New Roman" w:hAnsi="Times New Roman" w:cs="Times New Roman"/>
          <w:kern w:val="0"/>
          <w:lang w:eastAsia="hr-HR"/>
        </w:rPr>
        <w:t>Ravnateljica Školskom odboru predlaže dvije osobe. Donesena je odluka o suglasnosti na zapošljavanje dvije osobe.</w:t>
      </w:r>
      <w:bookmarkEnd w:id="1"/>
    </w:p>
    <w:p w14:paraId="78F8CEEB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</w:rPr>
        <w:t>Ad 3</w:t>
      </w:r>
    </w:p>
    <w:p w14:paraId="7E46D47E" w14:textId="106E0168" w:rsidR="00A52E34" w:rsidRDefault="00D47F15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</w:rPr>
        <w:t xml:space="preserve">Gđa Antea Poljanica, računovotkinja škole, izvijestila je članove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o Završnom financijskom izvještaju  za 2025. godinu. </w:t>
      </w:r>
      <w:r w:rsidR="00B94975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Jednoglasno je donesena odluka o usvajanju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Završnog financijskog izvještaja  za 2025. godinu. </w:t>
      </w:r>
    </w:p>
    <w:p w14:paraId="0EEF822C" w14:textId="06D59B0B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</w:rPr>
        <w:t>Ad4</w:t>
      </w:r>
    </w:p>
    <w:p w14:paraId="588EF9F2" w14:textId="6738BDC8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</w:rPr>
        <w:t>Gđa ravnateljica izvijestila je članove Školskog odbora o neizvršenom odabiru kandidata po Natječaju za učitelja/učiteljicu matematike od 20.1.2026. jer nije pristigla niti jedna prijava s potrebnim uvjetima za rad pa će se natječaj ponoviti. Ravnateljica je iznijela još nekoliko informacija o aktualnim  događanjima u školi</w:t>
      </w:r>
    </w:p>
    <w:p w14:paraId="001791A2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233AA9BA" w14:textId="77777777" w:rsidR="00A52E34" w:rsidRDefault="00D47F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Sjednica je završila u 13:50 sati.</w:t>
      </w:r>
    </w:p>
    <w:p w14:paraId="1C8E0F0E" w14:textId="77777777" w:rsidR="00A52E34" w:rsidRDefault="00A52E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</w:rPr>
      </w:pPr>
    </w:p>
    <w:p w14:paraId="10E43BF8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 xml:space="preserve">  Predsjednik                                                                                                                   Zapisničar:                                                                                                                                        </w:t>
      </w:r>
    </w:p>
    <w:p w14:paraId="1EDD4F32" w14:textId="77777777" w:rsidR="00A52E34" w:rsidRDefault="00D47F1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eastAsia="Times New Roman" w:hAnsi="Times New Roman" w:cs="Times New Roman"/>
          <w:kern w:val="0"/>
          <w:lang w:eastAsia="hr-HR"/>
        </w:rPr>
        <w:t>Zoran Štefanac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hr-HR"/>
        </w:rPr>
        <w:t>Ivana Staniša Glumac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33EA30" w14:textId="77777777" w:rsidR="00A52E34" w:rsidRDefault="00A52E34">
      <w:pPr>
        <w:rPr>
          <w:rFonts w:ascii="Times New Roman" w:hAnsi="Times New Roman" w:cs="Times New Roman"/>
        </w:rPr>
      </w:pPr>
    </w:p>
    <w:sectPr w:rsidR="00A52E34">
      <w:type w:val="continuous"/>
      <w:pgSz w:w="11906" w:h="16838"/>
      <w:pgMar w:top="1418" w:right="1418" w:bottom="1418" w:left="1418" w:header="709" w:footer="709" w:gutter="0"/>
      <w:cols w:space="708"/>
      <w:docGrid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246D" w14:textId="77777777" w:rsidR="002E111E" w:rsidRDefault="002E111E">
      <w:pPr>
        <w:spacing w:line="240" w:lineRule="auto"/>
      </w:pPr>
      <w:r>
        <w:separator/>
      </w:r>
    </w:p>
  </w:endnote>
  <w:endnote w:type="continuationSeparator" w:id="0">
    <w:p w14:paraId="10558DDF" w14:textId="77777777" w:rsidR="002E111E" w:rsidRDefault="002E1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6A4F" w14:textId="77777777" w:rsidR="00A52E34" w:rsidRDefault="00D47F1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CFB0F8C" w14:textId="77777777" w:rsidR="00A52E34" w:rsidRDefault="00A52E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E073" w14:textId="77777777" w:rsidR="002E111E" w:rsidRDefault="002E111E">
      <w:pPr>
        <w:spacing w:after="0"/>
      </w:pPr>
      <w:r>
        <w:separator/>
      </w:r>
    </w:p>
  </w:footnote>
  <w:footnote w:type="continuationSeparator" w:id="0">
    <w:p w14:paraId="72DB4DD5" w14:textId="77777777" w:rsidR="002E111E" w:rsidRDefault="002E11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42"/>
    <w:rsid w:val="00003045"/>
    <w:rsid w:val="00016D42"/>
    <w:rsid w:val="00045C0D"/>
    <w:rsid w:val="00050938"/>
    <w:rsid w:val="00053C01"/>
    <w:rsid w:val="00062B85"/>
    <w:rsid w:val="000828C6"/>
    <w:rsid w:val="00093307"/>
    <w:rsid w:val="00093849"/>
    <w:rsid w:val="0009585F"/>
    <w:rsid w:val="000A747E"/>
    <w:rsid w:val="000D0321"/>
    <w:rsid w:val="000D3437"/>
    <w:rsid w:val="000D466B"/>
    <w:rsid w:val="000F4BDD"/>
    <w:rsid w:val="000F646C"/>
    <w:rsid w:val="00102E60"/>
    <w:rsid w:val="00116351"/>
    <w:rsid w:val="00123E3B"/>
    <w:rsid w:val="00141093"/>
    <w:rsid w:val="00147A1F"/>
    <w:rsid w:val="00151D11"/>
    <w:rsid w:val="00162D26"/>
    <w:rsid w:val="00171CD4"/>
    <w:rsid w:val="00177055"/>
    <w:rsid w:val="00183C2C"/>
    <w:rsid w:val="001D042E"/>
    <w:rsid w:val="001E6FB2"/>
    <w:rsid w:val="001F11B0"/>
    <w:rsid w:val="001F67CD"/>
    <w:rsid w:val="001F7222"/>
    <w:rsid w:val="001F72F8"/>
    <w:rsid w:val="002019E7"/>
    <w:rsid w:val="00211547"/>
    <w:rsid w:val="00220D4B"/>
    <w:rsid w:val="00226D03"/>
    <w:rsid w:val="00226D13"/>
    <w:rsid w:val="00253EE7"/>
    <w:rsid w:val="00257443"/>
    <w:rsid w:val="002765D0"/>
    <w:rsid w:val="002A1A6D"/>
    <w:rsid w:val="002A2797"/>
    <w:rsid w:val="002C257B"/>
    <w:rsid w:val="002D06AC"/>
    <w:rsid w:val="002D551A"/>
    <w:rsid w:val="002E111E"/>
    <w:rsid w:val="002E3150"/>
    <w:rsid w:val="00302542"/>
    <w:rsid w:val="00330186"/>
    <w:rsid w:val="003467E3"/>
    <w:rsid w:val="00346E69"/>
    <w:rsid w:val="003561CC"/>
    <w:rsid w:val="00356EA3"/>
    <w:rsid w:val="00385ED0"/>
    <w:rsid w:val="00387160"/>
    <w:rsid w:val="003A06DF"/>
    <w:rsid w:val="003A24AB"/>
    <w:rsid w:val="003A2821"/>
    <w:rsid w:val="003A2D69"/>
    <w:rsid w:val="003A4819"/>
    <w:rsid w:val="003A6955"/>
    <w:rsid w:val="003B323B"/>
    <w:rsid w:val="003B3F81"/>
    <w:rsid w:val="003B62BE"/>
    <w:rsid w:val="003C5470"/>
    <w:rsid w:val="003D4255"/>
    <w:rsid w:val="003E274F"/>
    <w:rsid w:val="004023FD"/>
    <w:rsid w:val="00406712"/>
    <w:rsid w:val="00411A7F"/>
    <w:rsid w:val="00451848"/>
    <w:rsid w:val="004576CE"/>
    <w:rsid w:val="00463981"/>
    <w:rsid w:val="00472147"/>
    <w:rsid w:val="004740DC"/>
    <w:rsid w:val="004807A1"/>
    <w:rsid w:val="004860AD"/>
    <w:rsid w:val="004969D6"/>
    <w:rsid w:val="004B64B8"/>
    <w:rsid w:val="004C755B"/>
    <w:rsid w:val="004D1A3E"/>
    <w:rsid w:val="004D6B6E"/>
    <w:rsid w:val="004F7EE5"/>
    <w:rsid w:val="00501C2F"/>
    <w:rsid w:val="005119F0"/>
    <w:rsid w:val="005139F9"/>
    <w:rsid w:val="005179BA"/>
    <w:rsid w:val="005302F0"/>
    <w:rsid w:val="0053258A"/>
    <w:rsid w:val="005365CC"/>
    <w:rsid w:val="00540795"/>
    <w:rsid w:val="005456BF"/>
    <w:rsid w:val="00546421"/>
    <w:rsid w:val="00551308"/>
    <w:rsid w:val="00556DD5"/>
    <w:rsid w:val="0055788D"/>
    <w:rsid w:val="00567671"/>
    <w:rsid w:val="005707A0"/>
    <w:rsid w:val="00570C88"/>
    <w:rsid w:val="00580AF0"/>
    <w:rsid w:val="00581375"/>
    <w:rsid w:val="00590985"/>
    <w:rsid w:val="00594FCC"/>
    <w:rsid w:val="00595017"/>
    <w:rsid w:val="00597A03"/>
    <w:rsid w:val="00597F1B"/>
    <w:rsid w:val="005A4BB7"/>
    <w:rsid w:val="005A7DF6"/>
    <w:rsid w:val="005B292B"/>
    <w:rsid w:val="005D2A6F"/>
    <w:rsid w:val="005D63B0"/>
    <w:rsid w:val="005D6A54"/>
    <w:rsid w:val="005E2602"/>
    <w:rsid w:val="006059D5"/>
    <w:rsid w:val="006210DD"/>
    <w:rsid w:val="00621455"/>
    <w:rsid w:val="00645383"/>
    <w:rsid w:val="0064622B"/>
    <w:rsid w:val="006657C7"/>
    <w:rsid w:val="006756E8"/>
    <w:rsid w:val="006902F8"/>
    <w:rsid w:val="006944FC"/>
    <w:rsid w:val="006967D0"/>
    <w:rsid w:val="006A1D18"/>
    <w:rsid w:val="006A3C28"/>
    <w:rsid w:val="006A5253"/>
    <w:rsid w:val="006A7526"/>
    <w:rsid w:val="006B0061"/>
    <w:rsid w:val="006B0BD0"/>
    <w:rsid w:val="006C234A"/>
    <w:rsid w:val="006C3119"/>
    <w:rsid w:val="006C6AC6"/>
    <w:rsid w:val="006D13C5"/>
    <w:rsid w:val="006F6C32"/>
    <w:rsid w:val="00703E93"/>
    <w:rsid w:val="00711052"/>
    <w:rsid w:val="007202E2"/>
    <w:rsid w:val="0074702A"/>
    <w:rsid w:val="00747ED6"/>
    <w:rsid w:val="00753BF1"/>
    <w:rsid w:val="007741B0"/>
    <w:rsid w:val="007872C0"/>
    <w:rsid w:val="007A283F"/>
    <w:rsid w:val="007C0B55"/>
    <w:rsid w:val="007D0EFD"/>
    <w:rsid w:val="007E1B88"/>
    <w:rsid w:val="007F0EED"/>
    <w:rsid w:val="007F6026"/>
    <w:rsid w:val="00810914"/>
    <w:rsid w:val="008231B9"/>
    <w:rsid w:val="00831ADD"/>
    <w:rsid w:val="00857EBB"/>
    <w:rsid w:val="00857FF2"/>
    <w:rsid w:val="00861926"/>
    <w:rsid w:val="00875757"/>
    <w:rsid w:val="00885BA9"/>
    <w:rsid w:val="00897427"/>
    <w:rsid w:val="008A5054"/>
    <w:rsid w:val="008A747E"/>
    <w:rsid w:val="008D55EF"/>
    <w:rsid w:val="008D5DDA"/>
    <w:rsid w:val="008E1998"/>
    <w:rsid w:val="008F348A"/>
    <w:rsid w:val="00906C69"/>
    <w:rsid w:val="009228E6"/>
    <w:rsid w:val="00932E62"/>
    <w:rsid w:val="00944E4B"/>
    <w:rsid w:val="0095608B"/>
    <w:rsid w:val="009575C6"/>
    <w:rsid w:val="009617EE"/>
    <w:rsid w:val="00962917"/>
    <w:rsid w:val="00973198"/>
    <w:rsid w:val="00982078"/>
    <w:rsid w:val="00997135"/>
    <w:rsid w:val="009A18B4"/>
    <w:rsid w:val="009A6E05"/>
    <w:rsid w:val="009A7307"/>
    <w:rsid w:val="009B3B23"/>
    <w:rsid w:val="009B6E71"/>
    <w:rsid w:val="009B7142"/>
    <w:rsid w:val="009C4D9C"/>
    <w:rsid w:val="009C6D1C"/>
    <w:rsid w:val="009E5160"/>
    <w:rsid w:val="00A3617A"/>
    <w:rsid w:val="00A52E34"/>
    <w:rsid w:val="00A54197"/>
    <w:rsid w:val="00A56459"/>
    <w:rsid w:val="00A620D4"/>
    <w:rsid w:val="00A657EF"/>
    <w:rsid w:val="00A6765C"/>
    <w:rsid w:val="00A7119A"/>
    <w:rsid w:val="00A7243F"/>
    <w:rsid w:val="00A80E53"/>
    <w:rsid w:val="00A978E7"/>
    <w:rsid w:val="00A97E99"/>
    <w:rsid w:val="00AA3AEB"/>
    <w:rsid w:val="00AA5F47"/>
    <w:rsid w:val="00AB3A7C"/>
    <w:rsid w:val="00AB6E35"/>
    <w:rsid w:val="00AE0754"/>
    <w:rsid w:val="00B02436"/>
    <w:rsid w:val="00B13A9B"/>
    <w:rsid w:val="00B258A8"/>
    <w:rsid w:val="00B457D3"/>
    <w:rsid w:val="00B65D2A"/>
    <w:rsid w:val="00B77251"/>
    <w:rsid w:val="00B85BF8"/>
    <w:rsid w:val="00B90BB6"/>
    <w:rsid w:val="00B90CFA"/>
    <w:rsid w:val="00B94975"/>
    <w:rsid w:val="00BA6AD5"/>
    <w:rsid w:val="00BC01C8"/>
    <w:rsid w:val="00C0035D"/>
    <w:rsid w:val="00C02361"/>
    <w:rsid w:val="00C13AC2"/>
    <w:rsid w:val="00C24201"/>
    <w:rsid w:val="00C3133C"/>
    <w:rsid w:val="00C35D0C"/>
    <w:rsid w:val="00C55762"/>
    <w:rsid w:val="00C66513"/>
    <w:rsid w:val="00C73388"/>
    <w:rsid w:val="00C7549A"/>
    <w:rsid w:val="00C8102D"/>
    <w:rsid w:val="00C82708"/>
    <w:rsid w:val="00C9112C"/>
    <w:rsid w:val="00C92568"/>
    <w:rsid w:val="00CB18C6"/>
    <w:rsid w:val="00CD0D31"/>
    <w:rsid w:val="00CD1D94"/>
    <w:rsid w:val="00CE1DB6"/>
    <w:rsid w:val="00CE55F2"/>
    <w:rsid w:val="00CE7D36"/>
    <w:rsid w:val="00CF28A8"/>
    <w:rsid w:val="00D11016"/>
    <w:rsid w:val="00D11A87"/>
    <w:rsid w:val="00D155C8"/>
    <w:rsid w:val="00D2252E"/>
    <w:rsid w:val="00D25AC3"/>
    <w:rsid w:val="00D40392"/>
    <w:rsid w:val="00D43C8F"/>
    <w:rsid w:val="00D47F15"/>
    <w:rsid w:val="00D51F94"/>
    <w:rsid w:val="00D86B1E"/>
    <w:rsid w:val="00DA020B"/>
    <w:rsid w:val="00DA1BA3"/>
    <w:rsid w:val="00DB2234"/>
    <w:rsid w:val="00DC2828"/>
    <w:rsid w:val="00DC7F42"/>
    <w:rsid w:val="00DE408A"/>
    <w:rsid w:val="00DF2B0A"/>
    <w:rsid w:val="00E045F6"/>
    <w:rsid w:val="00E05F92"/>
    <w:rsid w:val="00E10F13"/>
    <w:rsid w:val="00E11313"/>
    <w:rsid w:val="00E25C93"/>
    <w:rsid w:val="00E31DC4"/>
    <w:rsid w:val="00E41185"/>
    <w:rsid w:val="00E450F3"/>
    <w:rsid w:val="00E56D8C"/>
    <w:rsid w:val="00E60DBE"/>
    <w:rsid w:val="00E7733C"/>
    <w:rsid w:val="00E86674"/>
    <w:rsid w:val="00E91B4A"/>
    <w:rsid w:val="00EA2920"/>
    <w:rsid w:val="00EA575C"/>
    <w:rsid w:val="00EB6835"/>
    <w:rsid w:val="00ED54F9"/>
    <w:rsid w:val="00EE4277"/>
    <w:rsid w:val="00EF283C"/>
    <w:rsid w:val="00F025BF"/>
    <w:rsid w:val="00F03CED"/>
    <w:rsid w:val="00F134FB"/>
    <w:rsid w:val="00F17FF0"/>
    <w:rsid w:val="00F235E3"/>
    <w:rsid w:val="00F362AE"/>
    <w:rsid w:val="00F40B8B"/>
    <w:rsid w:val="00F67A9B"/>
    <w:rsid w:val="00F741EC"/>
    <w:rsid w:val="00F7505E"/>
    <w:rsid w:val="00F75574"/>
    <w:rsid w:val="00F91499"/>
    <w:rsid w:val="00FA1731"/>
    <w:rsid w:val="00FA4584"/>
    <w:rsid w:val="00FA61AA"/>
    <w:rsid w:val="00FC2FBE"/>
    <w:rsid w:val="00FC3D8F"/>
    <w:rsid w:val="00FD00A7"/>
    <w:rsid w:val="00FD0361"/>
    <w:rsid w:val="00FD05EA"/>
    <w:rsid w:val="00FD5B68"/>
    <w:rsid w:val="00FE401A"/>
    <w:rsid w:val="00FE7616"/>
    <w:rsid w:val="017D1AFD"/>
    <w:rsid w:val="077730CD"/>
    <w:rsid w:val="13C15834"/>
    <w:rsid w:val="14472440"/>
    <w:rsid w:val="17FE5082"/>
    <w:rsid w:val="1C1F324B"/>
    <w:rsid w:val="1D1A76B5"/>
    <w:rsid w:val="1E2D1A99"/>
    <w:rsid w:val="20935121"/>
    <w:rsid w:val="31715584"/>
    <w:rsid w:val="348C4D94"/>
    <w:rsid w:val="3DF155D7"/>
    <w:rsid w:val="4A742133"/>
    <w:rsid w:val="4F2A356F"/>
    <w:rsid w:val="51922E9D"/>
    <w:rsid w:val="5CCC49CC"/>
    <w:rsid w:val="6061582C"/>
    <w:rsid w:val="66C37AA5"/>
    <w:rsid w:val="693276BD"/>
    <w:rsid w:val="767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361D"/>
  <w15:docId w15:val="{760B1AF0-26D7-4E8D-B93C-90C67CFF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</w:style>
  <w:style w:type="character" w:customStyle="1" w:styleId="PodnojeChar">
    <w:name w:val="Podnožje Char"/>
    <w:basedOn w:val="Zadanifontodlomka"/>
    <w:link w:val="Podnoj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Štefanac</dc:creator>
  <cp:lastModifiedBy>Ana</cp:lastModifiedBy>
  <cp:revision>3</cp:revision>
  <cp:lastPrinted>2026-02-12T06:57:00Z</cp:lastPrinted>
  <dcterms:created xsi:type="dcterms:W3CDTF">2026-02-19T07:11:00Z</dcterms:created>
  <dcterms:modified xsi:type="dcterms:W3CDTF">2026-02-19T07:16:00Z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3C77893272A34DBD9CAAC424633909C6_13</vt:lpwstr>
  </property>
</Properties>
</file>